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2C" w:rsidRPr="00480D81" w:rsidRDefault="00480D81">
      <w:pPr>
        <w:rPr>
          <w:lang w:val="kk-KZ"/>
        </w:rPr>
      </w:pPr>
      <w:hyperlink r:id="rId4" w:history="1">
        <w:r w:rsidRPr="00BA6A26">
          <w:rPr>
            <w:rStyle w:val="a3"/>
          </w:rPr>
          <w:t>https://drive.google.com/drive/folders/16CnbookVd8ONiCE5UzHqTSZv47MMKNle?usp=sharing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392C2C" w:rsidRPr="0048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AF"/>
    <w:rsid w:val="00392C2C"/>
    <w:rsid w:val="00480D81"/>
    <w:rsid w:val="00E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20978-89F8-4730-B96B-71555C8A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6CnbookVd8ONiCE5UzHqTSZv47MMKNle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3</cp:revision>
  <dcterms:created xsi:type="dcterms:W3CDTF">2025-11-03T16:31:00Z</dcterms:created>
  <dcterms:modified xsi:type="dcterms:W3CDTF">2025-11-03T16:31:00Z</dcterms:modified>
</cp:coreProperties>
</file>