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11" w:rsidRPr="00BC7864" w:rsidRDefault="00377911" w:rsidP="003779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C786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377911" w:rsidRPr="00BC7864" w:rsidRDefault="00377911" w:rsidP="00377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36FB7"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______________________________________________________________</w:t>
      </w:r>
    </w:p>
    <w:p w:rsidR="00377911" w:rsidRPr="00BC7864" w:rsidRDefault="00377911" w:rsidP="003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 </w:t>
      </w:r>
      <w:r w:rsidRPr="00BC786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7864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</w:p>
    <w:p w:rsidR="00377911" w:rsidRDefault="00377911" w:rsidP="003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7864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Шахтинск қаласы білім бөлімінің "Березка" бөбекжай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BC7864">
        <w:rPr>
          <w:rFonts w:ascii="Times New Roman" w:hAnsi="Times New Roman" w:cs="Times New Roman"/>
          <w:b/>
          <w:sz w:val="28"/>
          <w:szCs w:val="28"/>
          <w:lang w:val="kk-KZ"/>
        </w:rPr>
        <w:t>" КМҚК білім беру ұйымының тәрбиешісі, музыкалық жетекшісі бос, уақытша бос лауазымына орналасуға кандидаттарды біліктілік талаптарына сәйкестігіне бекіту жөніндегі конкурстық комиссияның отырысы</w:t>
      </w: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«27»  09   2025</w:t>
      </w:r>
      <w:r w:rsidRPr="0056419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жылдың</w:t>
      </w:r>
    </w:p>
    <w:p w:rsidR="00377911" w:rsidRPr="00BC7864" w:rsidRDefault="00377911" w:rsidP="003779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BD244C">
        <w:rPr>
          <w:rFonts w:ascii="Times New Roman" w:hAnsi="Times New Roman" w:cs="Times New Roman"/>
          <w:i/>
          <w:sz w:val="28"/>
          <w:szCs w:val="28"/>
          <w:lang w:val="kk-KZ"/>
        </w:rPr>
        <w:t>Шахтинск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</w:t>
      </w:r>
    </w:p>
    <w:p w:rsidR="00377911" w:rsidRDefault="00377911" w:rsidP="003779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7911" w:rsidRDefault="00377911" w:rsidP="003779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 төрайымы:</w:t>
      </w:r>
    </w:p>
    <w:p w:rsidR="00377911" w:rsidRPr="008C18E6" w:rsidRDefault="00377911" w:rsidP="0037791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Сафронова М.Н.</w:t>
      </w:r>
      <w:r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тәрбиеші, педагог – зерттеуші</w:t>
      </w:r>
      <w:r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377911" w:rsidRDefault="00377911" w:rsidP="00377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 мүшелері:</w:t>
      </w:r>
    </w:p>
    <w:p w:rsidR="00377911" w:rsidRDefault="00377911" w:rsidP="0037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А.В.Терешенко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 ББ «Шахтинск қаласы білім бөлімінің» ММ әдіскері 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,комисси</w:t>
      </w:r>
      <w:r>
        <w:rPr>
          <w:rFonts w:ascii="Times New Roman" w:hAnsi="Times New Roman" w:cs="Times New Roman"/>
          <w:sz w:val="28"/>
          <w:szCs w:val="28"/>
          <w:lang w:val="kk-KZ"/>
        </w:rPr>
        <w:t>я мүшесі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77911" w:rsidRPr="008C18E6" w:rsidRDefault="00377911" w:rsidP="0037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С.А. Данибекова  – воспитатель, педагог – зерттеуші 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377911" w:rsidRPr="008C18E6" w:rsidRDefault="00377911" w:rsidP="00377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А.Т.Байжуманова – воспитатель, педагог -зерттеуші –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 білім басқармасының Шахтинск қаласы білім бөлімінің «Березка» бөбекжайы» КМҚК</w:t>
      </w:r>
    </w:p>
    <w:p w:rsidR="00377911" w:rsidRPr="008C18E6" w:rsidRDefault="00377911" w:rsidP="003779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Л.В.</w:t>
      </w:r>
      <w:r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Кодола</w:t>
      </w:r>
      <w:r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тәрбиеші, педагог – зерттеуші</w:t>
      </w:r>
      <w:r w:rsidRPr="008C18E6">
        <w:rPr>
          <w:lang w:val="kk-KZ"/>
        </w:rPr>
        <w:t xml:space="preserve"> 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377911" w:rsidRPr="008C18E6" w:rsidRDefault="00377911" w:rsidP="003779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8E6">
        <w:rPr>
          <w:rFonts w:ascii="Times New Roman" w:hAnsi="Times New Roman" w:cs="Times New Roman"/>
          <w:b/>
          <w:sz w:val="28"/>
          <w:szCs w:val="28"/>
          <w:lang w:val="kk-KZ"/>
        </w:rPr>
        <w:t>Комисси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  хатшысы</w:t>
      </w:r>
      <w:r w:rsidRPr="008C18E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77911" w:rsidRPr="008C18E6" w:rsidRDefault="00377911" w:rsidP="0037791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Д.А.Асаинова – хатшы  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Шахтинск қаласы білім бөлімінің «Березка» бөбекжайы» КМҚК</w:t>
      </w:r>
    </w:p>
    <w:p w:rsidR="00377911" w:rsidRDefault="00377911" w:rsidP="0037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7911" w:rsidRPr="008C18E6" w:rsidRDefault="00377911" w:rsidP="0037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Шахтинск қаласы білім 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Березка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бөбекжайы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 КМҚК білім беру ұйымының тәрбиешісі, музыкалық жетекшісі бос, уақытша бос лауазымының отырысына құжаттар тапсырылды: Хомякова Алина Олеговна.</w:t>
      </w:r>
    </w:p>
    <w:p w:rsidR="00377911" w:rsidRDefault="00377911" w:rsidP="00377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 Конкурстық комиссия Қазақстан Республикасы Білім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бұйрығын басшылыққа ала отырып.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Мемлекеттік білім беру ұйымдарының бірінші басшылары мен педагогтерін қызметке тағайындау, қызметтен босату қағидаларын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Әділет министрлігінде 2025 жылғы 31 Наурызда № 35900 болып тіркелді, мынадай шешім шығарды:</w:t>
      </w:r>
    </w:p>
    <w:p w:rsidR="00377911" w:rsidRPr="008C18E6" w:rsidRDefault="00377911" w:rsidP="00377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8E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Конкурсқа қатысушылардың құжаттарын алдын ала қарау қорытындысы бойынша: </w:t>
      </w:r>
    </w:p>
    <w:p w:rsidR="00377911" w:rsidRPr="008C18E6" w:rsidRDefault="00377911" w:rsidP="00377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1.Хомякова Алина Олеговна Қазақстан Республикасы Білім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бұйрығымен көзделген тәрбиешінің біліктілік талаптарына (1 ставка) сәйкес келеді.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>Мемлекеттік білім беру ұйымдарының бірінші басшылары мен педагогтерін қызметке тағайындау, қызметтен босату қағидаларын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Әділет министрлігінде 2025 жылғы 31 Наурызда № 35900 болып тіркелді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7911" w:rsidRPr="008C18E6" w:rsidRDefault="00377911" w:rsidP="00377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18E6">
        <w:rPr>
          <w:rFonts w:ascii="Times New Roman" w:hAnsi="Times New Roman" w:cs="Times New Roman"/>
          <w:sz w:val="28"/>
          <w:szCs w:val="28"/>
          <w:lang w:val="kk-KZ"/>
        </w:rPr>
        <w:t xml:space="preserve">   Бағалау парақтары бойынша 12 балл жинады.</w:t>
      </w:r>
    </w:p>
    <w:p w:rsidR="00377911" w:rsidRDefault="00377911" w:rsidP="003779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18E6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C18E6">
        <w:rPr>
          <w:rFonts w:ascii="Times New Roman" w:hAnsi="Times New Roman" w:cs="Times New Roman"/>
          <w:sz w:val="28"/>
          <w:szCs w:val="28"/>
          <w:lang w:val="kk-KZ"/>
        </w:rPr>
        <w:tab/>
        <w:t>Музыка жетекшісінің бос, уақытша бос лауазымына құжаттар тапсырылған жоқ.</w:t>
      </w: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433">
        <w:rPr>
          <w:rFonts w:ascii="Times New Roman" w:hAnsi="Times New Roman" w:cs="Times New Roman"/>
          <w:b/>
          <w:sz w:val="28"/>
          <w:szCs w:val="28"/>
          <w:lang w:val="kk-KZ"/>
        </w:rPr>
        <w:t>Комисси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  төрайымы</w:t>
      </w:r>
      <w:r w:rsidRPr="00D174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77911" w:rsidRPr="00867352" w:rsidRDefault="00377911" w:rsidP="003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_________________М.Н.Сафронова</w:t>
      </w:r>
    </w:p>
    <w:p w:rsidR="00377911" w:rsidRDefault="00377911" w:rsidP="003779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 мүшелері:  </w:t>
      </w: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А.В.Терещенко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______________С.А.Данибекова</w:t>
      </w:r>
    </w:p>
    <w:p w:rsidR="00377911" w:rsidRPr="00423126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______________А.Т.Байжуманова </w:t>
      </w: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______________Л.В.Кодола</w:t>
      </w: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Комисси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я  хатшысы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</w:t>
      </w:r>
    </w:p>
    <w:p w:rsidR="00377911" w:rsidRPr="00423126" w:rsidRDefault="00377911" w:rsidP="003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________________  </w:t>
      </w:r>
      <w:r>
        <w:rPr>
          <w:rFonts w:ascii="Times New Roman" w:hAnsi="Times New Roman" w:cs="Times New Roman"/>
          <w:sz w:val="28"/>
          <w:szCs w:val="28"/>
          <w:lang w:val="kk-KZ"/>
        </w:rPr>
        <w:t>Д.А.Асаинова</w:t>
      </w:r>
    </w:p>
    <w:p w:rsidR="00377911" w:rsidRDefault="00377911" w:rsidP="00377911"/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11" w:rsidRDefault="00377911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F0" w:rsidRDefault="00B325F0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C6FDD">
        <w:rPr>
          <w:rFonts w:ascii="Times New Roman" w:hAnsi="Times New Roman" w:cs="Times New Roman"/>
          <w:b/>
          <w:sz w:val="28"/>
          <w:szCs w:val="28"/>
        </w:rPr>
        <w:lastRenderedPageBreak/>
        <w:t>КГКП «</w:t>
      </w:r>
      <w:proofErr w:type="gramStart"/>
      <w:r w:rsidRPr="00EC6FDD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EC6FDD">
        <w:rPr>
          <w:rFonts w:ascii="Times New Roman" w:hAnsi="Times New Roman" w:cs="Times New Roman"/>
          <w:b/>
          <w:sz w:val="28"/>
          <w:szCs w:val="28"/>
        </w:rPr>
        <w:t xml:space="preserve"> «Берёзка»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 города Шахтинска</w:t>
      </w:r>
    </w:p>
    <w:p w:rsidR="00B325F0" w:rsidRDefault="00B325F0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 Карагандинской области</w:t>
      </w:r>
    </w:p>
    <w:p w:rsidR="00B325F0" w:rsidRPr="00536FB7" w:rsidRDefault="00B325F0" w:rsidP="00B3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6FB7"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______________________________________________________________</w:t>
      </w:r>
    </w:p>
    <w:p w:rsidR="00B325F0" w:rsidRPr="00536FB7" w:rsidRDefault="00B325F0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№01</w:t>
      </w:r>
    </w:p>
    <w:p w:rsidR="00B325F0" w:rsidRDefault="00423126" w:rsidP="00B32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325F0" w:rsidRPr="00536FB7">
        <w:rPr>
          <w:rFonts w:ascii="Times New Roman" w:hAnsi="Times New Roman" w:cs="Times New Roman"/>
          <w:b/>
          <w:sz w:val="28"/>
          <w:szCs w:val="28"/>
        </w:rPr>
        <w:t>аседания конкурсной комиссии по утверждению</w:t>
      </w:r>
      <w:r w:rsidR="00B325F0">
        <w:rPr>
          <w:rFonts w:ascii="Times New Roman" w:hAnsi="Times New Roman" w:cs="Times New Roman"/>
          <w:b/>
          <w:sz w:val="28"/>
          <w:szCs w:val="28"/>
        </w:rPr>
        <w:t xml:space="preserve"> кандидатов на занятие вакантной</w:t>
      </w:r>
      <w:r w:rsidR="00240C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25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325F0" w:rsidRPr="00423126">
        <w:rPr>
          <w:rFonts w:ascii="Times New Roman" w:hAnsi="Times New Roman" w:cs="Times New Roman"/>
          <w:b/>
          <w:color w:val="000000"/>
          <w:sz w:val="28"/>
          <w:szCs w:val="28"/>
        </w:rPr>
        <w:t>временно вакантной должности</w:t>
      </w:r>
      <w:r w:rsidR="00B325F0" w:rsidRPr="003976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325F0" w:rsidRPr="00536FB7">
        <w:rPr>
          <w:rFonts w:ascii="Times New Roman" w:hAnsi="Times New Roman" w:cs="Times New Roman"/>
          <w:b/>
          <w:sz w:val="28"/>
          <w:szCs w:val="28"/>
        </w:rPr>
        <w:t xml:space="preserve">воспитателя, музыкального руководителя организации образования КГКП «Ясли-сад «Берёзка» </w:t>
      </w:r>
      <w:r w:rsidR="00B325F0" w:rsidRPr="00536F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отдела </w:t>
      </w:r>
      <w:proofErr w:type="gramStart"/>
      <w:r w:rsidR="00B325F0" w:rsidRPr="00536FB7">
        <w:rPr>
          <w:rFonts w:ascii="Times New Roman" w:hAnsi="Times New Roman" w:cs="Times New Roman"/>
          <w:b/>
          <w:sz w:val="28"/>
          <w:szCs w:val="28"/>
          <w:lang w:val="kk-KZ"/>
        </w:rPr>
        <w:t>образования города Шахтинска управления образования  Карагандинской области</w:t>
      </w:r>
      <w:proofErr w:type="gramEnd"/>
      <w:r w:rsidR="00B325F0" w:rsidRPr="00536F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соответствие квалификационным требованиям</w:t>
      </w:r>
    </w:p>
    <w:p w:rsidR="00B325F0" w:rsidRPr="00564190" w:rsidRDefault="00B325F0" w:rsidP="00B325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«27»  09   2025</w:t>
      </w:r>
      <w:r w:rsidRPr="0056419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года</w:t>
      </w:r>
    </w:p>
    <w:p w:rsidR="00B325F0" w:rsidRPr="00BD244C" w:rsidRDefault="00B325F0" w:rsidP="00B325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D244C">
        <w:rPr>
          <w:rFonts w:ascii="Times New Roman" w:hAnsi="Times New Roman" w:cs="Times New Roman"/>
          <w:i/>
          <w:sz w:val="28"/>
          <w:szCs w:val="28"/>
          <w:lang w:val="kk-KZ"/>
        </w:rPr>
        <w:t>Г.Шахтинск</w:t>
      </w:r>
    </w:p>
    <w:p w:rsidR="00B325F0" w:rsidRDefault="00B325F0" w:rsidP="00B32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25F0" w:rsidRDefault="00B325F0" w:rsidP="00B32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B325F0" w:rsidRPr="00536FB7" w:rsidRDefault="00240CC2" w:rsidP="00B32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325F0">
        <w:rPr>
          <w:rFonts w:ascii="Times New Roman" w:hAnsi="Times New Roman" w:cs="Times New Roman"/>
          <w:sz w:val="28"/>
          <w:szCs w:val="28"/>
          <w:lang w:val="kk-KZ"/>
        </w:rPr>
        <w:t>афронова М.Н.</w:t>
      </w:r>
      <w:r w:rsidR="00B325F0"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B325F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воспитатель, педагог – исследователь </w:t>
      </w:r>
      <w:r w:rsidR="00B325F0"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5F0" w:rsidRPr="00536FB7">
        <w:rPr>
          <w:rFonts w:ascii="Times New Roman" w:hAnsi="Times New Roman" w:cs="Times New Roman"/>
          <w:sz w:val="28"/>
          <w:szCs w:val="28"/>
        </w:rPr>
        <w:t xml:space="preserve">КГКП «Ясли-сад «Берёзка» </w:t>
      </w:r>
      <w:r w:rsidR="00B325F0" w:rsidRPr="00536FB7">
        <w:rPr>
          <w:rFonts w:ascii="Times New Roman" w:hAnsi="Times New Roman" w:cs="Times New Roman"/>
          <w:sz w:val="28"/>
          <w:szCs w:val="28"/>
          <w:lang w:val="kk-KZ"/>
        </w:rPr>
        <w:t>отдела образования города Шахтинска управления образования  Карагандинской области</w:t>
      </w:r>
    </w:p>
    <w:p w:rsidR="00B325F0" w:rsidRDefault="00B325F0" w:rsidP="00B32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B325F0" w:rsidRPr="00DA54FB" w:rsidRDefault="00B325F0" w:rsidP="00B325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А.В.Терешенко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 xml:space="preserve"> – методист </w:t>
      </w:r>
      <w:r>
        <w:rPr>
          <w:rFonts w:ascii="Times New Roman" w:hAnsi="Times New Roman" w:cs="Times New Roman"/>
          <w:sz w:val="28"/>
          <w:szCs w:val="28"/>
          <w:lang w:val="kk-KZ"/>
        </w:rPr>
        <w:t>ГУ «О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>тдела образования города Шахтинска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 xml:space="preserve"> УО КО</w:t>
      </w:r>
    </w:p>
    <w:p w:rsidR="00B325F0" w:rsidRDefault="00B325F0" w:rsidP="00B325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С.А. Данибекова  – воспитатель, педагог – исследователь </w:t>
      </w:r>
      <w:r w:rsidRPr="00DA54FB">
        <w:rPr>
          <w:rFonts w:ascii="Times New Roman" w:hAnsi="Times New Roman" w:cs="Times New Roman"/>
          <w:sz w:val="28"/>
          <w:szCs w:val="28"/>
        </w:rPr>
        <w:t>КГКП «Ясли-сад «Берёзка»</w:t>
      </w:r>
      <w:r w:rsidRPr="00C93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>города Шахтинска УО КО</w:t>
      </w:r>
    </w:p>
    <w:p w:rsidR="00B325F0" w:rsidRDefault="00B325F0" w:rsidP="00B325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А.Т.Байжуманова – воспитатель, педагог - исследователь –</w:t>
      </w:r>
      <w:r w:rsidRPr="00DA54FB">
        <w:rPr>
          <w:rFonts w:ascii="Times New Roman" w:hAnsi="Times New Roman" w:cs="Times New Roman"/>
          <w:sz w:val="28"/>
          <w:szCs w:val="28"/>
        </w:rPr>
        <w:t>КГКП «Ясли-сад «Берёзка»</w:t>
      </w:r>
      <w:r w:rsidRPr="00C93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>города Шахтинска УО КО</w:t>
      </w:r>
    </w:p>
    <w:p w:rsidR="00B325F0" w:rsidRPr="00450572" w:rsidRDefault="00B325F0" w:rsidP="00B325F0">
      <w:pPr>
        <w:ind w:firstLine="708"/>
      </w:pPr>
      <w:r>
        <w:rPr>
          <w:rFonts w:ascii="Times New Roman" w:hAnsi="Times New Roman" w:cs="Times New Roman"/>
          <w:sz w:val="28"/>
          <w:szCs w:val="28"/>
          <w:lang w:val="kk-KZ"/>
        </w:rPr>
        <w:t>Л.В.</w:t>
      </w:r>
      <w:r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Кодола</w:t>
      </w:r>
      <w:r w:rsidRPr="00536FB7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воспитатель, педагог – исследователь</w:t>
      </w:r>
      <w:r>
        <w:t xml:space="preserve"> </w:t>
      </w:r>
      <w:r w:rsidRPr="00DA54FB">
        <w:rPr>
          <w:rFonts w:ascii="Times New Roman" w:hAnsi="Times New Roman" w:cs="Times New Roman"/>
          <w:sz w:val="28"/>
          <w:szCs w:val="28"/>
        </w:rPr>
        <w:t>КГКП «Ясли-сад «Берёзка»</w:t>
      </w:r>
      <w:r w:rsidRPr="00C93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>города Шахтинска УО КО</w:t>
      </w:r>
      <w:r w:rsidRPr="0048613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B325F0" w:rsidRDefault="00B325F0" w:rsidP="00B325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B325F0" w:rsidRPr="00C93CA1" w:rsidRDefault="00B325F0" w:rsidP="00B325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Д.А.Асаинова – секретарь  </w:t>
      </w:r>
      <w:r w:rsidRPr="00DA54FB">
        <w:rPr>
          <w:rFonts w:ascii="Times New Roman" w:hAnsi="Times New Roman" w:cs="Times New Roman"/>
          <w:sz w:val="28"/>
          <w:szCs w:val="28"/>
        </w:rPr>
        <w:t>КГКП «Ясли-сад «Берёзка»</w:t>
      </w:r>
      <w:r w:rsidRPr="00C93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4FB">
        <w:rPr>
          <w:rFonts w:ascii="Times New Roman" w:hAnsi="Times New Roman" w:cs="Times New Roman"/>
          <w:sz w:val="28"/>
          <w:szCs w:val="28"/>
          <w:lang w:val="kk-KZ"/>
        </w:rPr>
        <w:t>города Шахтинска УО КО</w:t>
      </w:r>
    </w:p>
    <w:p w:rsidR="00B325F0" w:rsidRDefault="00B325F0" w:rsidP="00B325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4759" w:rsidRDefault="00B325F0" w:rsidP="008F4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759">
        <w:rPr>
          <w:rFonts w:ascii="Times New Roman" w:hAnsi="Times New Roman" w:cs="Times New Roman"/>
          <w:sz w:val="28"/>
          <w:szCs w:val="28"/>
        </w:rPr>
        <w:t>На заседан</w:t>
      </w:r>
      <w:r w:rsidR="00240CC2" w:rsidRPr="008F4759">
        <w:rPr>
          <w:rFonts w:ascii="Times New Roman" w:hAnsi="Times New Roman" w:cs="Times New Roman"/>
          <w:sz w:val="28"/>
          <w:szCs w:val="28"/>
        </w:rPr>
        <w:t xml:space="preserve">ие вакантной,  временно </w:t>
      </w:r>
      <w:r w:rsidR="0089465F" w:rsidRPr="008F4759">
        <w:rPr>
          <w:rFonts w:ascii="Times New Roman" w:hAnsi="Times New Roman" w:cs="Times New Roman"/>
          <w:sz w:val="28"/>
          <w:szCs w:val="28"/>
        </w:rPr>
        <w:t>вакантной</w:t>
      </w:r>
      <w:r w:rsidR="00240CC2" w:rsidRPr="008F4759">
        <w:rPr>
          <w:rFonts w:ascii="Times New Roman" w:hAnsi="Times New Roman" w:cs="Times New Roman"/>
          <w:sz w:val="28"/>
          <w:szCs w:val="28"/>
        </w:rPr>
        <w:t xml:space="preserve">  </w:t>
      </w:r>
      <w:r w:rsidRPr="008F4759">
        <w:rPr>
          <w:rFonts w:ascii="Times New Roman" w:hAnsi="Times New Roman" w:cs="Times New Roman"/>
          <w:sz w:val="28"/>
          <w:szCs w:val="28"/>
        </w:rPr>
        <w:t xml:space="preserve">должности воспитателя, музыкального руководителя организации образования КГКП «Ясли-сад «Берёзка» отдела </w:t>
      </w:r>
      <w:proofErr w:type="gramStart"/>
      <w:r w:rsidRPr="008F4759"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 Карагандинской области</w:t>
      </w:r>
      <w:proofErr w:type="gramEnd"/>
      <w:r w:rsidRPr="008F4759">
        <w:rPr>
          <w:rFonts w:ascii="Times New Roman" w:hAnsi="Times New Roman" w:cs="Times New Roman"/>
          <w:sz w:val="28"/>
          <w:szCs w:val="28"/>
        </w:rPr>
        <w:t xml:space="preserve">  подали документы: </w:t>
      </w:r>
      <w:r w:rsidR="00240CC2" w:rsidRPr="008F4759">
        <w:rPr>
          <w:rFonts w:ascii="Times New Roman" w:hAnsi="Times New Roman" w:cs="Times New Roman"/>
          <w:sz w:val="28"/>
          <w:szCs w:val="28"/>
        </w:rPr>
        <w:t>Хомякова Алина Олеговна.</w:t>
      </w:r>
    </w:p>
    <w:p w:rsidR="00B325F0" w:rsidRPr="008F4759" w:rsidRDefault="00240CC2" w:rsidP="008F4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759">
        <w:rPr>
          <w:rFonts w:ascii="Times New Roman" w:hAnsi="Times New Roman" w:cs="Times New Roman"/>
          <w:sz w:val="28"/>
          <w:szCs w:val="28"/>
        </w:rPr>
        <w:t xml:space="preserve"> </w:t>
      </w:r>
      <w:r w:rsidR="00B325F0" w:rsidRPr="008F4759">
        <w:rPr>
          <w:rFonts w:ascii="Times New Roman" w:hAnsi="Times New Roman" w:cs="Times New Roman"/>
          <w:sz w:val="28"/>
          <w:szCs w:val="28"/>
        </w:rPr>
        <w:t xml:space="preserve">Конкурсная комиссия, руководствуясь    </w:t>
      </w:r>
      <w:r w:rsidRPr="008F4759">
        <w:rPr>
          <w:rFonts w:ascii="Times New Roman" w:hAnsi="Times New Roman" w:cs="Times New Roman"/>
          <w:sz w:val="28"/>
          <w:szCs w:val="28"/>
        </w:rPr>
        <w:t xml:space="preserve">Совместным приказом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Зарегистрирован в Министерстве юстиции Республики Казахстан 31 марта 2025 года № 35900 </w:t>
      </w:r>
      <w:r w:rsidR="00B325F0" w:rsidRPr="008F4759">
        <w:rPr>
          <w:rFonts w:ascii="Times New Roman" w:hAnsi="Times New Roman" w:cs="Times New Roman"/>
          <w:sz w:val="28"/>
          <w:szCs w:val="28"/>
        </w:rPr>
        <w:t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образования», вынесла следующее решение:</w:t>
      </w:r>
    </w:p>
    <w:p w:rsidR="00B325F0" w:rsidRDefault="00B325F0" w:rsidP="00B32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24D">
        <w:rPr>
          <w:rFonts w:ascii="Times New Roman" w:hAnsi="Times New Roman" w:cs="Times New Roman"/>
          <w:sz w:val="28"/>
          <w:szCs w:val="28"/>
          <w:lang w:val="kk-KZ"/>
        </w:rPr>
        <w:t xml:space="preserve">По итогам предварительного рассмотрения документов участников конкурса: </w:t>
      </w:r>
    </w:p>
    <w:p w:rsidR="008F4759" w:rsidRDefault="00240CC2" w:rsidP="008F475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4759">
        <w:rPr>
          <w:rFonts w:ascii="Times New Roman" w:hAnsi="Times New Roman" w:cs="Times New Roman"/>
          <w:sz w:val="28"/>
          <w:szCs w:val="28"/>
        </w:rPr>
        <w:lastRenderedPageBreak/>
        <w:t>Хомякова Алина Олеговна</w:t>
      </w:r>
      <w:r w:rsidR="00B325F0" w:rsidRPr="008F4759">
        <w:rPr>
          <w:rFonts w:ascii="Times New Roman" w:hAnsi="Times New Roman" w:cs="Times New Roman"/>
          <w:sz w:val="28"/>
          <w:szCs w:val="28"/>
        </w:rPr>
        <w:t xml:space="preserve"> соответствует квалификационным требованиям воспитателя (1 ставка), </w:t>
      </w:r>
      <w:proofErr w:type="gramStart"/>
      <w:r w:rsidR="008F4759"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 w:rsidR="00B325F0" w:rsidRPr="008F4759">
        <w:rPr>
          <w:rFonts w:ascii="Times New Roman" w:hAnsi="Times New Roman" w:cs="Times New Roman"/>
          <w:sz w:val="28"/>
          <w:szCs w:val="28"/>
        </w:rPr>
        <w:t xml:space="preserve"> </w:t>
      </w:r>
      <w:r w:rsidRPr="008F4759">
        <w:rPr>
          <w:rFonts w:ascii="Times New Roman" w:hAnsi="Times New Roman" w:cs="Times New Roman"/>
          <w:sz w:val="28"/>
          <w:szCs w:val="28"/>
        </w:rPr>
        <w:t xml:space="preserve">Совместным приказом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Зарегистрирован в Министерстве юстиции Республики Казахстан 31 марта 2025 года № 35900 </w:t>
      </w:r>
      <w:r w:rsidR="00B325F0" w:rsidRPr="008F4759">
        <w:rPr>
          <w:rFonts w:ascii="Times New Roman" w:hAnsi="Times New Roman" w:cs="Times New Roman"/>
          <w:sz w:val="28"/>
          <w:szCs w:val="28"/>
        </w:rPr>
        <w:t xml:space="preserve"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</w:t>
      </w:r>
    </w:p>
    <w:p w:rsidR="00B325F0" w:rsidRPr="008F4759" w:rsidRDefault="008F4759" w:rsidP="008F47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25F0" w:rsidRPr="008F4759">
        <w:rPr>
          <w:rFonts w:ascii="Times New Roman" w:hAnsi="Times New Roman" w:cs="Times New Roman"/>
          <w:sz w:val="28"/>
          <w:szCs w:val="28"/>
        </w:rPr>
        <w:t>По оценочным листам</w:t>
      </w:r>
      <w:r w:rsidR="00423126" w:rsidRPr="008F4759">
        <w:rPr>
          <w:rFonts w:ascii="Times New Roman" w:hAnsi="Times New Roman" w:cs="Times New Roman"/>
          <w:sz w:val="28"/>
          <w:szCs w:val="28"/>
        </w:rPr>
        <w:t xml:space="preserve"> набрала 12</w:t>
      </w:r>
      <w:r w:rsidR="00B325F0" w:rsidRPr="008F4759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423126" w:rsidRPr="0089465F" w:rsidRDefault="0089465F" w:rsidP="0089465F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вакантную</w:t>
      </w:r>
      <w:r w:rsidRPr="008F4759">
        <w:rPr>
          <w:rFonts w:ascii="Times New Roman" w:hAnsi="Times New Roman" w:cs="Times New Roman"/>
          <w:sz w:val="28"/>
          <w:szCs w:val="28"/>
        </w:rPr>
        <w:t xml:space="preserve">,  временно </w:t>
      </w:r>
      <w:r>
        <w:rPr>
          <w:rFonts w:ascii="Times New Roman" w:hAnsi="Times New Roman" w:cs="Times New Roman"/>
          <w:sz w:val="28"/>
          <w:szCs w:val="28"/>
        </w:rPr>
        <w:t>вакантную</w:t>
      </w:r>
      <w:r w:rsidRPr="008F4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8F4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музыкального руководителя  не подали  документы. </w:t>
      </w:r>
    </w:p>
    <w:p w:rsidR="008F4759" w:rsidRDefault="008F4759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465F" w:rsidRDefault="0089465F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3126" w:rsidRDefault="00B325F0" w:rsidP="004231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433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325F0" w:rsidRPr="00867352" w:rsidRDefault="00B325F0" w:rsidP="004231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 w:rsidR="00423126">
        <w:rPr>
          <w:rFonts w:ascii="Times New Roman" w:hAnsi="Times New Roman" w:cs="Times New Roman"/>
          <w:sz w:val="28"/>
          <w:szCs w:val="28"/>
          <w:lang w:val="kk-KZ"/>
        </w:rPr>
        <w:t>М.Н.Сафронова</w:t>
      </w:r>
    </w:p>
    <w:p w:rsidR="00B325F0" w:rsidRDefault="00B325F0" w:rsidP="00B325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25F0" w:rsidRDefault="00B325F0" w:rsidP="00B325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3126" w:rsidRDefault="00B325F0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Члены комиссии:  </w:t>
      </w:r>
    </w:p>
    <w:p w:rsidR="00423126" w:rsidRDefault="00423126" w:rsidP="004231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А.В.Терещенко</w:t>
      </w:r>
      <w:r w:rsidR="00B325F0" w:rsidRPr="00DA5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3126" w:rsidRDefault="00B325F0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______________С.А.Данибекова</w:t>
      </w:r>
    </w:p>
    <w:p w:rsidR="00B325F0" w:rsidRPr="00423126" w:rsidRDefault="00B325F0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="00423126">
        <w:rPr>
          <w:rFonts w:ascii="Times New Roman" w:hAnsi="Times New Roman" w:cs="Times New Roman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_А.Т.Байжуманова </w:t>
      </w:r>
    </w:p>
    <w:p w:rsidR="00B325F0" w:rsidRDefault="00423126" w:rsidP="004231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="00B325F0">
        <w:rPr>
          <w:rFonts w:ascii="Times New Roman" w:hAnsi="Times New Roman" w:cs="Times New Roman"/>
          <w:sz w:val="28"/>
          <w:szCs w:val="28"/>
          <w:lang w:val="kk-KZ"/>
        </w:rPr>
        <w:t>Л.В.Кодола</w:t>
      </w:r>
    </w:p>
    <w:p w:rsidR="00423126" w:rsidRDefault="00423126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126" w:rsidRDefault="00B325F0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комиссии:            </w:t>
      </w:r>
      <w:r w:rsidR="0042312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325F0" w:rsidRPr="00423126" w:rsidRDefault="00B325F0" w:rsidP="0042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 w:rsidR="004231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3126">
        <w:rPr>
          <w:rFonts w:ascii="Times New Roman" w:hAnsi="Times New Roman" w:cs="Times New Roman"/>
          <w:sz w:val="28"/>
          <w:szCs w:val="28"/>
          <w:lang w:val="kk-KZ"/>
        </w:rPr>
        <w:t>Д.А.Асаинова</w:t>
      </w:r>
    </w:p>
    <w:p w:rsidR="00001C3C" w:rsidRDefault="00001C3C"/>
    <w:sectPr w:rsidR="0000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41" w:rsidRDefault="003A7A41" w:rsidP="008F4759">
      <w:pPr>
        <w:spacing w:after="0" w:line="240" w:lineRule="auto"/>
      </w:pPr>
      <w:r>
        <w:separator/>
      </w:r>
    </w:p>
  </w:endnote>
  <w:endnote w:type="continuationSeparator" w:id="0">
    <w:p w:rsidR="003A7A41" w:rsidRDefault="003A7A41" w:rsidP="008F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41" w:rsidRDefault="003A7A41" w:rsidP="008F4759">
      <w:pPr>
        <w:spacing w:after="0" w:line="240" w:lineRule="auto"/>
      </w:pPr>
      <w:r>
        <w:separator/>
      </w:r>
    </w:p>
  </w:footnote>
  <w:footnote w:type="continuationSeparator" w:id="0">
    <w:p w:rsidR="003A7A41" w:rsidRDefault="003A7A41" w:rsidP="008F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481B"/>
    <w:multiLevelType w:val="hybridMultilevel"/>
    <w:tmpl w:val="E286BD1A"/>
    <w:lvl w:ilvl="0" w:tplc="9A8EDAB4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F0"/>
    <w:rsid w:val="00001C3C"/>
    <w:rsid w:val="00240CC2"/>
    <w:rsid w:val="00377911"/>
    <w:rsid w:val="003A7A41"/>
    <w:rsid w:val="00423126"/>
    <w:rsid w:val="0089465F"/>
    <w:rsid w:val="008F4759"/>
    <w:rsid w:val="00B325F0"/>
    <w:rsid w:val="00D7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75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F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759"/>
  </w:style>
  <w:style w:type="paragraph" w:styleId="a6">
    <w:name w:val="footer"/>
    <w:basedOn w:val="a"/>
    <w:link w:val="a7"/>
    <w:uiPriority w:val="99"/>
    <w:unhideWhenUsed/>
    <w:rsid w:val="008F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759"/>
  </w:style>
  <w:style w:type="paragraph" w:styleId="a8">
    <w:name w:val="List Paragraph"/>
    <w:basedOn w:val="a"/>
    <w:uiPriority w:val="34"/>
    <w:qFormat/>
    <w:rsid w:val="00894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75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F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759"/>
  </w:style>
  <w:style w:type="paragraph" w:styleId="a6">
    <w:name w:val="footer"/>
    <w:basedOn w:val="a"/>
    <w:link w:val="a7"/>
    <w:uiPriority w:val="99"/>
    <w:unhideWhenUsed/>
    <w:rsid w:val="008F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759"/>
  </w:style>
  <w:style w:type="paragraph" w:styleId="a8">
    <w:name w:val="List Paragraph"/>
    <w:basedOn w:val="a"/>
    <w:uiPriority w:val="34"/>
    <w:qFormat/>
    <w:rsid w:val="0089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2</cp:revision>
  <cp:lastPrinted>2025-08-27T07:24:00Z</cp:lastPrinted>
  <dcterms:created xsi:type="dcterms:W3CDTF">2025-08-27T03:05:00Z</dcterms:created>
  <dcterms:modified xsi:type="dcterms:W3CDTF">2025-08-27T07:28:00Z</dcterms:modified>
</cp:coreProperties>
</file>