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1B" w:rsidRDefault="00726B82" w:rsidP="000C0C1B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0C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КГУ «Школа-гимназия </w:t>
      </w:r>
    </w:p>
    <w:p w:rsidR="000C0C1B" w:rsidRPr="000C0C1B" w:rsidRDefault="00726B82" w:rsidP="000C0C1B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C0C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имени Ахмета </w:t>
      </w:r>
      <w:proofErr w:type="spellStart"/>
      <w:r w:rsidRPr="000C0C1B">
        <w:rPr>
          <w:rFonts w:ascii="Times New Roman" w:hAnsi="Times New Roman" w:cs="Times New Roman"/>
          <w:b/>
          <w:sz w:val="28"/>
          <w:szCs w:val="28"/>
          <w:lang w:val="ru-RU"/>
        </w:rPr>
        <w:t>Байтурсынулы</w:t>
      </w:r>
      <w:proofErr w:type="spellEnd"/>
      <w:r w:rsidRPr="000C0C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</w:p>
    <w:p w:rsidR="000C0C1B" w:rsidRPr="000C0C1B" w:rsidRDefault="00726B82" w:rsidP="000C0C1B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0C1B">
        <w:rPr>
          <w:rFonts w:ascii="Times New Roman" w:hAnsi="Times New Roman" w:cs="Times New Roman"/>
          <w:b/>
          <w:sz w:val="28"/>
          <w:szCs w:val="28"/>
          <w:lang w:val="kk-KZ"/>
        </w:rPr>
        <w:t>отдела образования Абайского района</w:t>
      </w:r>
    </w:p>
    <w:p w:rsidR="00726B82" w:rsidRDefault="00726B82" w:rsidP="000C0C1B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0C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управления образования Карагандинской области</w:t>
      </w:r>
    </w:p>
    <w:p w:rsidR="007B3382" w:rsidRDefault="007B3382" w:rsidP="007B3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________________</w:t>
      </w:r>
      <w:r w:rsidRPr="007B3382">
        <w:rPr>
          <w:rFonts w:ascii="Times New Roman" w:hAnsi="Times New Roman" w:cs="Times New Roman"/>
          <w:b/>
          <w:sz w:val="28"/>
          <w:szCs w:val="28"/>
          <w:lang w:val="kk-KZ"/>
        </w:rPr>
        <w:t>Н.Абушова</w:t>
      </w:r>
    </w:p>
    <w:p w:rsidR="007B3382" w:rsidRDefault="007B3382" w:rsidP="000C0C1B">
      <w:pPr>
        <w:pStyle w:val="a5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3CE3" w:rsidRDefault="00E81C0B" w:rsidP="00726B8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26B82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726B82" w:rsidRPr="00F853AE">
        <w:rPr>
          <w:rFonts w:ascii="Times New Roman" w:hAnsi="Times New Roman" w:cs="Times New Roman"/>
          <w:b/>
          <w:sz w:val="28"/>
          <w:szCs w:val="28"/>
          <w:lang w:val="ru-RU"/>
        </w:rPr>
        <w:t>Анализ</w:t>
      </w:r>
      <w:r w:rsidR="00726B82" w:rsidRPr="007C6FE9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="00726B82">
        <w:rPr>
          <w:rFonts w:ascii="Times New Roman" w:hAnsi="Times New Roman" w:cs="Times New Roman"/>
          <w:b/>
          <w:sz w:val="28"/>
          <w:szCs w:val="28"/>
          <w:lang w:val="ru-RU"/>
        </w:rPr>
        <w:t>м</w:t>
      </w:r>
      <w:r w:rsidR="00726B82" w:rsidRPr="00726B82">
        <w:rPr>
          <w:rFonts w:ascii="Times New Roman" w:hAnsi="Times New Roman" w:cs="Times New Roman"/>
          <w:b/>
          <w:sz w:val="28"/>
          <w:szCs w:val="28"/>
          <w:lang w:val="ru-RU"/>
        </w:rPr>
        <w:t>ониторинг</w:t>
      </w:r>
      <w:r w:rsidR="00726B82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726B82" w:rsidRPr="00726B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посещаемости занятий учащимися</w:t>
      </w:r>
      <w:r w:rsidR="00726B8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школы</w:t>
      </w:r>
      <w:r w:rsidR="003576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во </w:t>
      </w:r>
      <w:r w:rsidR="0035763D" w:rsidRPr="003576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</w:t>
      </w:r>
      <w:r w:rsidR="0035763D">
        <w:rPr>
          <w:rFonts w:ascii="Times New Roman" w:hAnsi="Times New Roman" w:cs="Times New Roman"/>
          <w:b/>
          <w:sz w:val="28"/>
          <w:szCs w:val="28"/>
        </w:rPr>
        <w:t>II</w:t>
      </w:r>
      <w:r w:rsidR="0035763D" w:rsidRPr="0035763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5763D">
        <w:rPr>
          <w:rFonts w:ascii="Times New Roman" w:hAnsi="Times New Roman" w:cs="Times New Roman"/>
          <w:b/>
          <w:sz w:val="28"/>
          <w:szCs w:val="28"/>
          <w:lang w:val="ru-RU"/>
        </w:rPr>
        <w:t>четверти 2023-2024 учебного года</w:t>
      </w:r>
      <w:r w:rsidR="00726B82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8426D4" w:rsidRPr="008426D4" w:rsidRDefault="008426D4" w:rsidP="008426D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26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Согласно годовому плану работы школы, с целью осуществления контроля за учетом посещения учащимися</w:t>
      </w:r>
      <w:r w:rsidRPr="00390793">
        <w:rPr>
          <w:rFonts w:ascii="Arial" w:eastAsia="Times New Roman" w:hAnsi="Arial" w:cs="Arial"/>
          <w:color w:val="000000"/>
          <w:sz w:val="21"/>
          <w:szCs w:val="21"/>
          <w:lang w:val="ru-RU"/>
        </w:rPr>
        <w:t xml:space="preserve"> </w:t>
      </w:r>
      <w:r w:rsidR="00726B82" w:rsidRPr="00726B82">
        <w:rPr>
          <w:rFonts w:ascii="Times New Roman" w:hAnsi="Times New Roman" w:cs="Times New Roman"/>
          <w:sz w:val="28"/>
          <w:szCs w:val="28"/>
          <w:lang w:val="ru-RU"/>
        </w:rPr>
        <w:t>школы, оперативного выявления учащихся, пропускающих уроки без уважительной причины, контроля за работой классных руководителей</w:t>
      </w:r>
      <w:r w:rsidR="00726B82">
        <w:rPr>
          <w:rFonts w:ascii="Times New Roman" w:hAnsi="Times New Roman" w:cs="Times New Roman"/>
          <w:sz w:val="28"/>
          <w:szCs w:val="28"/>
          <w:lang w:val="ru-RU"/>
        </w:rPr>
        <w:t xml:space="preserve"> по предупреждению пропусков уроков, своевременному извещению родителей об имеющихся пропусках без уважительных причин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29 декабря 2023 года были </w:t>
      </w:r>
      <w:r w:rsidRPr="008426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проверены классные журналы, журнал учета посещаемости, отчеты классных руководителей по посещению учащимися занятий по уважительным причинам и без уважительных причин, проведены беседы с классными руководителями 1-11 классов.</w:t>
      </w:r>
    </w:p>
    <w:p w:rsidR="00B87E77" w:rsidRDefault="008426D4" w:rsidP="00842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426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Анализ учета посещаемости учащимися учебных занятий свидетельствует о том, что по школе </w:t>
      </w:r>
      <w:r w:rsidR="0035763D" w:rsidRPr="00357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0,6% </w:t>
      </w:r>
      <w:r w:rsidR="00B87E7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учащиеся имеют</w:t>
      </w:r>
      <w:r w:rsidR="00B87E77" w:rsidRPr="008426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426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количество пропусков занятий без уважительной причины</w:t>
      </w:r>
      <w:r w:rsidR="00B87E7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87E77" w:rsidRPr="00B87E77" w:rsidRDefault="0035763D" w:rsidP="00B87E77">
      <w:p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Так например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: </w:t>
      </w:r>
      <w:r w:rsidR="00B87E77" w:rsidRPr="00B87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Ученик 2 «Г» класса Садовский Богдан Васильевич, который пропустил длительное время без причины. Классный руководитель – Демьянова Т.А. своевременно посетила ученика по адресу, но никого не было дома. Далее уведомила социального педагога школы об отсутствии ребенка. В результате проверки было выявлено по словам отца, что мать забрала из дома ребенка и выехала в неизвестном направлении, не выходит на связь. Далее было решено уведомить представителей районного отдела образования и сотрудников РУВД.</w:t>
      </w:r>
    </w:p>
    <w:p w:rsidR="008426D4" w:rsidRDefault="0035763D" w:rsidP="00842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576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8,5%</w:t>
      </w:r>
      <w:r w:rsidR="008426D4" w:rsidRPr="003576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26D4" w:rsidRPr="008426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учащихся не посещали учебные занятия по причине болезни и </w:t>
      </w:r>
      <w:r w:rsidRPr="0035763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1,4 %</w:t>
      </w:r>
      <w:r w:rsidR="008426D4" w:rsidRPr="003576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26D4" w:rsidRPr="008426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учащихся не посещали занятия по уважительной причине.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Процент посещаемости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четверть составляет </w:t>
      </w:r>
      <w:r w:rsidRPr="00357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89,5 %</w:t>
      </w:r>
    </w:p>
    <w:p w:rsidR="008426D4" w:rsidRPr="008426D4" w:rsidRDefault="008426D4" w:rsidP="008426D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26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 ходе проверки установлено, </w:t>
      </w:r>
      <w:r w:rsidRPr="008426D4">
        <w:rPr>
          <w:rFonts w:ascii="Times New Roman" w:hAnsi="Times New Roman" w:cs="Times New Roman"/>
          <w:sz w:val="28"/>
          <w:szCs w:val="28"/>
          <w:lang w:val="ru-RU"/>
        </w:rPr>
        <w:t xml:space="preserve">что учителя-предметники систематически ведут учёт посещаемости уроков учащимися. </w:t>
      </w:r>
    </w:p>
    <w:p w:rsidR="008426D4" w:rsidRPr="008426D4" w:rsidRDefault="008426D4" w:rsidP="00842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426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Все классные руководители ведут систематическую работу с учениками о посещении ими занятий:</w:t>
      </w:r>
    </w:p>
    <w:p w:rsidR="008426D4" w:rsidRPr="008426D4" w:rsidRDefault="008426D4" w:rsidP="00357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842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- Ежедневно классные руководители заполняют страницы журнала посещения учащимися школы;</w:t>
      </w:r>
    </w:p>
    <w:p w:rsidR="008426D4" w:rsidRPr="008426D4" w:rsidRDefault="008426D4" w:rsidP="00357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842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 xml:space="preserve">- В течение месяца </w:t>
      </w:r>
      <w:r w:rsidR="00B87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(</w:t>
      </w:r>
      <w:r w:rsidRPr="00842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15</w:t>
      </w:r>
      <w:r w:rsidR="00B87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и</w:t>
      </w:r>
      <w:r w:rsidRPr="00842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30</w:t>
      </w:r>
      <w:r w:rsidR="00B87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)</w:t>
      </w:r>
      <w:r w:rsidRPr="00842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числа классные руководители проводят проверку записей в журнале учета пропусков занятий со страницами классного журнала, а также наличие справок из больницы, пояснительных записок от родителей;</w:t>
      </w:r>
    </w:p>
    <w:p w:rsidR="0035763D" w:rsidRDefault="008426D4" w:rsidP="003576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842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- Индивидуальная работа с учащимися (индивидуальные беседы, записи в дневниках, классные часы)</w:t>
      </w:r>
      <w:r w:rsidR="003576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;</w:t>
      </w:r>
    </w:p>
    <w:p w:rsidR="008426D4" w:rsidRPr="008426D4" w:rsidRDefault="008426D4" w:rsidP="008426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842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- Индивидуальн</w:t>
      </w:r>
      <w:r w:rsidR="00B87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ая</w:t>
      </w:r>
      <w:r w:rsidRPr="00842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работ</w:t>
      </w:r>
      <w:r w:rsidR="00B87E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а</w:t>
      </w:r>
      <w:r w:rsidRPr="00842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 с семьями (приглашение родителей в школу, проведение консультаций, родительских собраний, заседание совета по вопросам правонарушений с приглашением родителей и учеников, составление актов посещения дома учеников и их родителей, письменные предупреждения об административных взысканиях за неудовлетворительное воспитание детей).</w:t>
      </w:r>
    </w:p>
    <w:p w:rsidR="00243C3F" w:rsidRDefault="008426D4" w:rsidP="008426D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426D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Такая работа дает положительные результаты, в школе отсутствуют учащиеся, которые допускают пропуски уроков по неуважительным причинам. </w:t>
      </w:r>
    </w:p>
    <w:p w:rsidR="00FF3D27" w:rsidRDefault="00FF3D27" w:rsidP="00FF3D2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Отмечено, что классные руководители своевременно доводят до сведения администрации школы о систематических пропусках школы учащимися.</w:t>
      </w:r>
    </w:p>
    <w:p w:rsidR="00752F95" w:rsidRPr="0051303B" w:rsidRDefault="00752F95" w:rsidP="00726B8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303B">
        <w:rPr>
          <w:rFonts w:ascii="Times New Roman" w:hAnsi="Times New Roman" w:cs="Times New Roman"/>
          <w:b/>
          <w:sz w:val="28"/>
          <w:szCs w:val="28"/>
          <w:lang w:val="ru-RU"/>
        </w:rPr>
        <w:t>РЕКОМЕНДОВАНО:</w:t>
      </w:r>
    </w:p>
    <w:p w:rsidR="00752F95" w:rsidRDefault="00752F95" w:rsidP="00752F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Учителям-предметникам: </w:t>
      </w:r>
    </w:p>
    <w:p w:rsidR="00752F95" w:rsidRDefault="007C6FE9" w:rsidP="00752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регулярно </w:t>
      </w:r>
      <w:r w:rsidR="00752F95">
        <w:rPr>
          <w:rFonts w:ascii="Times New Roman" w:hAnsi="Times New Roman" w:cs="Times New Roman"/>
          <w:sz w:val="28"/>
          <w:szCs w:val="28"/>
          <w:lang w:val="ru-RU"/>
        </w:rPr>
        <w:t>ставить в известность классных руководителей об уходах учащихся с занятий.</w:t>
      </w:r>
    </w:p>
    <w:p w:rsidR="00752F95" w:rsidRDefault="00752F95" w:rsidP="00752F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Классным руководителям:</w:t>
      </w:r>
    </w:p>
    <w:p w:rsidR="00752F95" w:rsidRDefault="00752F95" w:rsidP="00752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письменно уведомлять родителей о количестве пропущенных уроков, добиваясь подписи родителей;</w:t>
      </w:r>
    </w:p>
    <w:p w:rsidR="00AB37F9" w:rsidRDefault="00AB37F9" w:rsidP="00752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своевременно сдавать табели посещаемости;</w:t>
      </w:r>
    </w:p>
    <w:p w:rsidR="00752F95" w:rsidRDefault="00752F95" w:rsidP="00752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своевременно доводить до сведения администрацию школы о систематических пропусках уроков учащимися, если таковые имеются;</w:t>
      </w:r>
    </w:p>
    <w:p w:rsidR="00752F95" w:rsidRDefault="00752F95" w:rsidP="00752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использовать объяснительную записку, как способ профилактической работы с учащимися, пропускающих занятие без уважительной причины;</w:t>
      </w:r>
    </w:p>
    <w:p w:rsidR="00752F95" w:rsidRDefault="00752F95" w:rsidP="00752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письменно ставить в известность администрацию школы об учащемся, пропустившего 3 или более дней без уважительной причины;</w:t>
      </w:r>
    </w:p>
    <w:p w:rsidR="00752F95" w:rsidRDefault="00752F95" w:rsidP="00752F9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осуществлять ежедневый контроль за посещением учебных занятий учащимися, состоявших на внутрешкольном учете.</w:t>
      </w:r>
    </w:p>
    <w:p w:rsidR="00752F95" w:rsidRPr="00752F95" w:rsidRDefault="00AB37F9" w:rsidP="00D760E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752F95">
        <w:rPr>
          <w:rFonts w:ascii="Times New Roman" w:hAnsi="Times New Roman" w:cs="Times New Roman"/>
          <w:sz w:val="28"/>
          <w:szCs w:val="28"/>
          <w:lang w:val="ru-RU"/>
        </w:rPr>
        <w:t>меститель директора по ВР                                                            Г. Мамлютова</w:t>
      </w:r>
    </w:p>
    <w:sectPr w:rsidR="00752F95" w:rsidRPr="00752F95" w:rsidSect="00D760ED">
      <w:pgSz w:w="12240" w:h="15840"/>
      <w:pgMar w:top="1134" w:right="104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713CB"/>
    <w:multiLevelType w:val="hybridMultilevel"/>
    <w:tmpl w:val="538A6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652F4"/>
    <w:multiLevelType w:val="hybridMultilevel"/>
    <w:tmpl w:val="8D022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C368EE"/>
    <w:multiLevelType w:val="hybridMultilevel"/>
    <w:tmpl w:val="A852BAFA"/>
    <w:lvl w:ilvl="0" w:tplc="BBF2B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40"/>
    <w:rsid w:val="00065A50"/>
    <w:rsid w:val="000C0C1B"/>
    <w:rsid w:val="00243C3F"/>
    <w:rsid w:val="002C4077"/>
    <w:rsid w:val="0035763D"/>
    <w:rsid w:val="00490C7B"/>
    <w:rsid w:val="0051303B"/>
    <w:rsid w:val="005F0250"/>
    <w:rsid w:val="00726B82"/>
    <w:rsid w:val="00730A40"/>
    <w:rsid w:val="00752F95"/>
    <w:rsid w:val="007B3382"/>
    <w:rsid w:val="007B3CE3"/>
    <w:rsid w:val="007C6FE9"/>
    <w:rsid w:val="008426D4"/>
    <w:rsid w:val="00935A04"/>
    <w:rsid w:val="00A511FA"/>
    <w:rsid w:val="00AB37F9"/>
    <w:rsid w:val="00B87E77"/>
    <w:rsid w:val="00BD074A"/>
    <w:rsid w:val="00D25AD0"/>
    <w:rsid w:val="00D760ED"/>
    <w:rsid w:val="00E81C0B"/>
    <w:rsid w:val="00F0478C"/>
    <w:rsid w:val="00F35A46"/>
    <w:rsid w:val="00F853AE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F97AF-A334-4C9A-8D89-F8075BBE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F95"/>
    <w:pPr>
      <w:ind w:left="720"/>
      <w:contextualSpacing/>
    </w:pPr>
  </w:style>
  <w:style w:type="paragraph" w:styleId="a5">
    <w:name w:val="No Spacing"/>
    <w:uiPriority w:val="1"/>
    <w:qFormat/>
    <w:rsid w:val="000C0C1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57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2024-01-15T08:46:00Z</cp:lastPrinted>
  <dcterms:created xsi:type="dcterms:W3CDTF">2024-01-01T11:59:00Z</dcterms:created>
  <dcterms:modified xsi:type="dcterms:W3CDTF">2024-01-15T08:53:00Z</dcterms:modified>
</cp:coreProperties>
</file>