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4F90" w14:textId="32CF8AE7" w:rsidR="00AB1DEE" w:rsidRPr="001B284A" w:rsidRDefault="001B284A" w:rsidP="001B284A">
      <w:pPr>
        <w:tabs>
          <w:tab w:val="left" w:pos="371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36"/>
          <w:szCs w:val="36"/>
          <w:highlight w:val="yellow"/>
          <w:lang w:val="ru-RU"/>
        </w:rPr>
        <w:t>П</w:t>
      </w:r>
      <w:r w:rsidRPr="001B284A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>рофессиональные пробы  Темиртауском высшем политехническом колледже</w:t>
      </w:r>
    </w:p>
    <w:p w14:paraId="51DDC38A" w14:textId="145EC9C6" w:rsidR="001B284A" w:rsidRPr="001B284A" w:rsidRDefault="001B284A" w:rsidP="001B284A"/>
    <w:p w14:paraId="6E625DE9" w14:textId="3CE1364A" w:rsidR="001B284A" w:rsidRPr="001B284A" w:rsidRDefault="001B284A" w:rsidP="001B284A">
      <w:r>
        <w:drawing>
          <wp:anchor distT="0" distB="0" distL="114300" distR="114300" simplePos="0" relativeHeight="251658240" behindDoc="0" locked="0" layoutInCell="1" allowOverlap="1" wp14:anchorId="56594FAC" wp14:editId="26EC7852">
            <wp:simplePos x="0" y="0"/>
            <wp:positionH relativeFrom="page">
              <wp:align>center</wp:align>
            </wp:positionH>
            <wp:positionV relativeFrom="paragraph">
              <wp:posOffset>321192</wp:posOffset>
            </wp:positionV>
            <wp:extent cx="6677246" cy="6677246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246" cy="6677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585E7B" w14:textId="58EB6775" w:rsidR="001B284A" w:rsidRPr="001B284A" w:rsidRDefault="001B284A" w:rsidP="001B284A"/>
    <w:p w14:paraId="13266323" w14:textId="0CDBF22B" w:rsidR="001B284A" w:rsidRDefault="001B284A" w:rsidP="001B284A"/>
    <w:p w14:paraId="648883CB" w14:textId="24FDEFB2" w:rsidR="001B284A" w:rsidRDefault="001B284A" w:rsidP="001B284A"/>
    <w:p w14:paraId="11A09445" w14:textId="5935F8C9" w:rsidR="001B284A" w:rsidRDefault="001B284A" w:rsidP="001B284A"/>
    <w:p w14:paraId="2E827A1A" w14:textId="5E92F542" w:rsidR="001B284A" w:rsidRDefault="001B284A" w:rsidP="001B284A"/>
    <w:p w14:paraId="46D7DF8F" w14:textId="62A85115" w:rsidR="001B284A" w:rsidRDefault="001B284A" w:rsidP="001B284A"/>
    <w:p w14:paraId="6E3B6E30" w14:textId="30BF8C6E" w:rsidR="001B284A" w:rsidRDefault="001B284A" w:rsidP="001B284A"/>
    <w:p w14:paraId="6F6CD2A6" w14:textId="4AE7CDE7" w:rsidR="001B284A" w:rsidRDefault="001B284A" w:rsidP="001B284A">
      <w:r>
        <w:drawing>
          <wp:anchor distT="0" distB="0" distL="114300" distR="114300" simplePos="0" relativeHeight="251659264" behindDoc="0" locked="0" layoutInCell="1" allowOverlap="1" wp14:anchorId="1FA39032" wp14:editId="39D2F002">
            <wp:simplePos x="0" y="0"/>
            <wp:positionH relativeFrom="margin">
              <wp:align>right</wp:align>
            </wp:positionH>
            <wp:positionV relativeFrom="paragraph">
              <wp:posOffset>374650</wp:posOffset>
            </wp:positionV>
            <wp:extent cx="6772910" cy="6772910"/>
            <wp:effectExtent l="0" t="0" r="8890" b="889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910" cy="677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38C7FE" w14:textId="6AD3365C" w:rsidR="001B284A" w:rsidRDefault="001B284A" w:rsidP="001B284A"/>
    <w:p w14:paraId="392AF4FB" w14:textId="18DA3E00" w:rsidR="001B284A" w:rsidRPr="001B284A" w:rsidRDefault="001B284A" w:rsidP="001B284A"/>
    <w:p w14:paraId="57FC2BC1" w14:textId="32778AF7" w:rsidR="001B284A" w:rsidRDefault="001B284A" w:rsidP="001B284A">
      <w:pPr>
        <w:tabs>
          <w:tab w:val="left" w:pos="1758"/>
        </w:tabs>
      </w:pPr>
      <w:r>
        <w:tab/>
      </w:r>
    </w:p>
    <w:p w14:paraId="6B6BB13F" w14:textId="795B9ECB" w:rsidR="001B284A" w:rsidRDefault="001B284A" w:rsidP="001B284A">
      <w:pPr>
        <w:tabs>
          <w:tab w:val="left" w:pos="1758"/>
        </w:tabs>
      </w:pPr>
    </w:p>
    <w:p w14:paraId="2B2A98DE" w14:textId="1C373526" w:rsidR="001B284A" w:rsidRDefault="001B284A" w:rsidP="001B284A">
      <w:pPr>
        <w:tabs>
          <w:tab w:val="left" w:pos="1758"/>
        </w:tabs>
      </w:pPr>
    </w:p>
    <w:p w14:paraId="0CFEA4A3" w14:textId="52C17CA0" w:rsidR="001B284A" w:rsidRDefault="001B284A" w:rsidP="001B284A">
      <w:pPr>
        <w:tabs>
          <w:tab w:val="left" w:pos="1758"/>
        </w:tabs>
      </w:pPr>
      <w:r>
        <w:drawing>
          <wp:anchor distT="0" distB="0" distL="114300" distR="114300" simplePos="0" relativeHeight="251661312" behindDoc="0" locked="0" layoutInCell="1" allowOverlap="1" wp14:anchorId="06EE29F7" wp14:editId="147FC188">
            <wp:simplePos x="0" y="0"/>
            <wp:positionH relativeFrom="page">
              <wp:posOffset>378933</wp:posOffset>
            </wp:positionH>
            <wp:positionV relativeFrom="paragraph">
              <wp:posOffset>196673</wp:posOffset>
            </wp:positionV>
            <wp:extent cx="6942455" cy="694245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2455" cy="694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329D0" w14:textId="3D39E8B1" w:rsidR="001B284A" w:rsidRDefault="001B284A" w:rsidP="001B284A">
      <w:pPr>
        <w:tabs>
          <w:tab w:val="left" w:pos="1758"/>
        </w:tabs>
      </w:pPr>
    </w:p>
    <w:p w14:paraId="4C4E855C" w14:textId="6BD69126" w:rsidR="001B284A" w:rsidRDefault="001B284A" w:rsidP="001B284A">
      <w:pPr>
        <w:tabs>
          <w:tab w:val="left" w:pos="1758"/>
        </w:tabs>
      </w:pPr>
    </w:p>
    <w:p w14:paraId="076B41E2" w14:textId="790BA0DF" w:rsidR="001B284A" w:rsidRDefault="001B284A" w:rsidP="001B284A">
      <w:pPr>
        <w:tabs>
          <w:tab w:val="left" w:pos="1758"/>
        </w:tabs>
      </w:pPr>
    </w:p>
    <w:p w14:paraId="658D3806" w14:textId="458D0825" w:rsidR="001B284A" w:rsidRDefault="001B284A" w:rsidP="001B284A">
      <w:pPr>
        <w:tabs>
          <w:tab w:val="left" w:pos="1758"/>
        </w:tabs>
      </w:pPr>
    </w:p>
    <w:p w14:paraId="408E8070" w14:textId="4A1A6766" w:rsidR="001B284A" w:rsidRDefault="001B284A" w:rsidP="001B284A">
      <w:pPr>
        <w:tabs>
          <w:tab w:val="left" w:pos="1758"/>
        </w:tabs>
      </w:pPr>
    </w:p>
    <w:p w14:paraId="3C4589E4" w14:textId="67481103" w:rsidR="001B284A" w:rsidRDefault="001B284A" w:rsidP="001B284A">
      <w:pPr>
        <w:tabs>
          <w:tab w:val="left" w:pos="1758"/>
        </w:tabs>
      </w:pPr>
    </w:p>
    <w:p w14:paraId="56C12915" w14:textId="1CAFB26E" w:rsidR="001B284A" w:rsidRDefault="001B284A" w:rsidP="001B284A">
      <w:pPr>
        <w:tabs>
          <w:tab w:val="left" w:pos="1758"/>
        </w:tabs>
      </w:pPr>
    </w:p>
    <w:p w14:paraId="232BF96F" w14:textId="39AE5DCA" w:rsidR="001B284A" w:rsidRDefault="001B284A" w:rsidP="001B284A">
      <w:pPr>
        <w:tabs>
          <w:tab w:val="left" w:pos="1758"/>
        </w:tabs>
      </w:pPr>
      <w:r>
        <w:drawing>
          <wp:anchor distT="0" distB="0" distL="114300" distR="114300" simplePos="0" relativeHeight="251660288" behindDoc="0" locked="0" layoutInCell="1" allowOverlap="1" wp14:anchorId="0676391B" wp14:editId="7150EAEB">
            <wp:simplePos x="0" y="0"/>
            <wp:positionH relativeFrom="page">
              <wp:align>center</wp:align>
            </wp:positionH>
            <wp:positionV relativeFrom="paragraph">
              <wp:posOffset>139360</wp:posOffset>
            </wp:positionV>
            <wp:extent cx="6538595" cy="6538595"/>
            <wp:effectExtent l="0" t="0" r="0" b="0"/>
            <wp:wrapTopAndBottom/>
            <wp:docPr id="4" name="Рисунок 4" descr="Изображение выглядит как внутренний, человек, потолок, люд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внутренний, человек, потолок, люди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8595" cy="65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CF066" w14:textId="34F6F4A1" w:rsidR="001B284A" w:rsidRDefault="001B284A" w:rsidP="001B284A">
      <w:pPr>
        <w:tabs>
          <w:tab w:val="left" w:pos="1758"/>
        </w:tabs>
      </w:pPr>
    </w:p>
    <w:p w14:paraId="17B65EC7" w14:textId="6BD085EA" w:rsidR="001B284A" w:rsidRPr="001B284A" w:rsidRDefault="001B284A" w:rsidP="001B284A">
      <w:pPr>
        <w:tabs>
          <w:tab w:val="left" w:pos="2713"/>
        </w:tabs>
      </w:pPr>
    </w:p>
    <w:sectPr w:rsidR="001B284A" w:rsidRPr="001B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8D"/>
    <w:rsid w:val="001B284A"/>
    <w:rsid w:val="007E618D"/>
    <w:rsid w:val="00AB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BD94"/>
  <w15:chartTrackingRefBased/>
  <w15:docId w15:val="{A5A78BBB-42F9-4595-98DB-7A8A7305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 Маратхан</dc:creator>
  <cp:keywords/>
  <dc:description/>
  <cp:lastModifiedBy>Аян Маратхан</cp:lastModifiedBy>
  <cp:revision>2</cp:revision>
  <dcterms:created xsi:type="dcterms:W3CDTF">2023-01-18T14:51:00Z</dcterms:created>
  <dcterms:modified xsi:type="dcterms:W3CDTF">2023-01-18T14:54:00Z</dcterms:modified>
</cp:coreProperties>
</file>